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9F7" w:rsidRDefault="00C809F7" w:rsidP="00C809F7">
      <w:pPr>
        <w:tabs>
          <w:tab w:val="left" w:pos="4680"/>
        </w:tabs>
        <w:ind w:left="5184"/>
        <w:jc w:val="both"/>
      </w:pPr>
      <w:bookmarkStart w:id="0" w:name="_GoBack"/>
      <w:bookmarkEnd w:id="0"/>
      <w:r>
        <w:t>Visuomenės informavimo apie savivaldybės reguliavimo sričiai priskirtose įstaigose ir įmonėse esančias neužimtas darbo vietas</w:t>
      </w:r>
    </w:p>
    <w:p w:rsidR="00C809F7" w:rsidRDefault="00C809F7" w:rsidP="00C809F7">
      <w:pPr>
        <w:tabs>
          <w:tab w:val="left" w:pos="4680"/>
        </w:tabs>
        <w:jc w:val="both"/>
      </w:pPr>
      <w:r>
        <w:tab/>
      </w:r>
      <w:r>
        <w:tab/>
        <w:t>tvarkos aprašo priedas</w:t>
      </w:r>
    </w:p>
    <w:p w:rsidR="00C809F7" w:rsidRDefault="00C809F7" w:rsidP="00C809F7">
      <w:pPr>
        <w:tabs>
          <w:tab w:val="left" w:pos="4680"/>
        </w:tabs>
        <w:jc w:val="both"/>
      </w:pPr>
    </w:p>
    <w:p w:rsidR="00C809F7" w:rsidRDefault="00C809F7" w:rsidP="00C809F7">
      <w:pPr>
        <w:tabs>
          <w:tab w:val="left" w:pos="4680"/>
        </w:tabs>
        <w:jc w:val="center"/>
        <w:rPr>
          <w:b/>
        </w:rPr>
      </w:pPr>
      <w:r>
        <w:rPr>
          <w:b/>
        </w:rPr>
        <w:t>Savivaldybės reguliavimo sričiai priskirtos įstaigos/įmonės vadovo arba jo įgalioto asmens  informacija apie aktyvuojamą neužimtą darbo vietą</w:t>
      </w:r>
    </w:p>
    <w:p w:rsidR="00C809F7" w:rsidRDefault="00C809F7" w:rsidP="00C809F7">
      <w:pPr>
        <w:tabs>
          <w:tab w:val="left" w:pos="4680"/>
        </w:tabs>
        <w:jc w:val="both"/>
      </w:pPr>
    </w:p>
    <w:p w:rsidR="00C809F7" w:rsidRDefault="00C809F7" w:rsidP="00C809F7">
      <w:pPr>
        <w:tabs>
          <w:tab w:val="left" w:pos="4680"/>
        </w:tabs>
        <w:jc w:val="both"/>
      </w:pPr>
    </w:p>
    <w:tbl>
      <w:tblPr>
        <w:tblW w:w="10774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276"/>
        <w:gridCol w:w="1417"/>
        <w:gridCol w:w="993"/>
        <w:gridCol w:w="1701"/>
        <w:gridCol w:w="1417"/>
        <w:gridCol w:w="1843"/>
      </w:tblGrid>
      <w:tr w:rsidR="00C809F7" w:rsidTr="00101DB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9F7" w:rsidRDefault="00C809F7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Eil.</w:t>
            </w:r>
          </w:p>
          <w:p w:rsidR="00C809F7" w:rsidRDefault="00C809F7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Nr.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9F7" w:rsidRDefault="00C809F7">
            <w:pPr>
              <w:tabs>
                <w:tab w:val="left" w:pos="4680"/>
              </w:tabs>
              <w:rPr>
                <w:rFonts w:eastAsia="Calibri"/>
              </w:rPr>
            </w:pPr>
            <w:r>
              <w:rPr>
                <w:rFonts w:eastAsia="Calibri"/>
              </w:rPr>
              <w:t>Darbo pobūdis</w:t>
            </w:r>
          </w:p>
          <w:p w:rsidR="00C809F7" w:rsidRDefault="00C809F7">
            <w:pPr>
              <w:tabs>
                <w:tab w:val="left" w:pos="4680"/>
              </w:tabs>
              <w:rPr>
                <w:rFonts w:eastAsia="Calibri"/>
              </w:rPr>
            </w:pPr>
            <w:r>
              <w:rPr>
                <w:rFonts w:eastAsia="Calibri"/>
              </w:rPr>
              <w:t>(pareigybės pavadinimas, pagrindinės funkcijos ir / ar kt.)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7" w:rsidRDefault="00C809F7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Darbdavys</w:t>
            </w:r>
          </w:p>
          <w:p w:rsidR="00C809F7" w:rsidRDefault="00C809F7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9F7" w:rsidRDefault="00C809F7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Atsakingas</w:t>
            </w:r>
          </w:p>
          <w:p w:rsidR="00C809F7" w:rsidRDefault="00C809F7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darbdavio</w:t>
            </w:r>
          </w:p>
          <w:p w:rsidR="00C809F7" w:rsidRDefault="00C809F7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asmuo</w:t>
            </w:r>
          </w:p>
          <w:p w:rsidR="00C809F7" w:rsidRDefault="00C809F7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(el. paštas, telefonas)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9F7" w:rsidRDefault="00C809F7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Iki kada </w:t>
            </w:r>
          </w:p>
          <w:p w:rsidR="00C809F7" w:rsidRDefault="007134D6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priima-mi </w:t>
            </w:r>
            <w:proofErr w:type="spellStart"/>
            <w:r>
              <w:rPr>
                <w:rFonts w:eastAsia="Calibri"/>
              </w:rPr>
              <w:t>prašy-</w:t>
            </w:r>
            <w:r w:rsidR="00C809F7">
              <w:rPr>
                <w:rFonts w:eastAsia="Calibri"/>
              </w:rPr>
              <w:t>mai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9F7" w:rsidRDefault="00C809F7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Specialūs </w:t>
            </w:r>
          </w:p>
          <w:p w:rsidR="00C809F7" w:rsidRDefault="00C809F7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kvalifikaciniai</w:t>
            </w:r>
          </w:p>
          <w:p w:rsidR="00C809F7" w:rsidRDefault="007134D6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reikala</w:t>
            </w:r>
            <w:r w:rsidR="00C809F7">
              <w:rPr>
                <w:rFonts w:eastAsia="Calibri"/>
              </w:rPr>
              <w:t>vimai</w:t>
            </w:r>
          </w:p>
          <w:p w:rsidR="00C809F7" w:rsidRDefault="00C809F7" w:rsidP="007134D6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(išsilavinimas, privaloma darbo patirtis ir / ar kt.)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9F7" w:rsidRDefault="00C809F7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Mėnesinis </w:t>
            </w:r>
          </w:p>
          <w:p w:rsidR="00C809F7" w:rsidRDefault="00C809F7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darbo užmokestis (atskaičius mokesčius)</w:t>
            </w:r>
          </w:p>
          <w:p w:rsidR="00C809F7" w:rsidRDefault="00C809F7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(</w:t>
            </w:r>
            <w:proofErr w:type="spellStart"/>
            <w:r>
              <w:rPr>
                <w:rFonts w:eastAsia="Calibri"/>
              </w:rPr>
              <w:t>Eur</w:t>
            </w:r>
            <w:proofErr w:type="spellEnd"/>
            <w:r>
              <w:rPr>
                <w:rFonts w:eastAsia="Calibri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9F7" w:rsidRDefault="00C809F7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Kontaktinė informacija</w:t>
            </w:r>
          </w:p>
        </w:tc>
      </w:tr>
      <w:tr w:rsidR="00C809F7" w:rsidTr="00101DB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7" w:rsidRDefault="00B809FF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7" w:rsidRDefault="00F02F76" w:rsidP="00C15427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Mokytojo padėjėjas -</w:t>
            </w:r>
            <w:r w:rsidR="00502D30">
              <w:rPr>
                <w:rFonts w:eastAsia="Calibri"/>
              </w:rPr>
              <w:t xml:space="preserve"> 0,5 pareigybės</w:t>
            </w:r>
            <w:r w:rsidR="00FE2FBC">
              <w:rPr>
                <w:rFonts w:eastAsia="Calibri"/>
              </w:rPr>
              <w:t>. Darbo pradžia: 2021-04-06.</w:t>
            </w:r>
          </w:p>
          <w:p w:rsidR="00FE2FBC" w:rsidRDefault="00FE2FBC" w:rsidP="00C15427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Išbandymo laikotarp</w:t>
            </w:r>
            <w:r w:rsidR="00FA0B3B">
              <w:rPr>
                <w:rFonts w:eastAsia="Calibri"/>
              </w:rPr>
              <w:t>is nuo 2021-04-06 iki 2021-07-05</w:t>
            </w:r>
            <w:r>
              <w:rPr>
                <w:rFonts w:eastAsia="Calibri"/>
              </w:rPr>
              <w:t xml:space="preserve"> (imtinai).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7" w:rsidRDefault="002D776F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Rokiškio r. Kamajų Antano Strazdo gimnazijos Jūžintų skyrius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7" w:rsidRDefault="00B809FF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Ramutė </w:t>
            </w:r>
            <w:proofErr w:type="spellStart"/>
            <w:r>
              <w:rPr>
                <w:rFonts w:eastAsia="Calibri"/>
              </w:rPr>
              <w:t>Repšienė</w:t>
            </w:r>
            <w:proofErr w:type="spellEnd"/>
            <w:r>
              <w:rPr>
                <w:rFonts w:eastAsia="Calibri"/>
              </w:rPr>
              <w:t xml:space="preserve"> </w:t>
            </w:r>
            <w:hyperlink r:id="rId4" w:history="1">
              <w:r w:rsidR="00084E18" w:rsidRPr="000762D3">
                <w:rPr>
                  <w:rStyle w:val="Hipersaitas"/>
                  <w:rFonts w:eastAsia="Calibri"/>
                </w:rPr>
                <w:t>juzintupm@gmail.com</w:t>
              </w:r>
            </w:hyperlink>
            <w:r w:rsidR="00084E18">
              <w:rPr>
                <w:rFonts w:eastAsia="Calibri"/>
              </w:rPr>
              <w:t xml:space="preserve"> </w:t>
            </w:r>
          </w:p>
          <w:p w:rsidR="00E20199" w:rsidRDefault="002D776F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Tel. 8458-4422</w:t>
            </w:r>
            <w:r w:rsidR="00E20199">
              <w:rPr>
                <w:rFonts w:eastAsia="Calibri"/>
              </w:rPr>
              <w:t>0</w:t>
            </w:r>
            <w:r w:rsidR="00ED2BCA">
              <w:rPr>
                <w:rFonts w:eastAsia="Calibri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DB6" w:rsidRDefault="00C15427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Iki </w:t>
            </w:r>
            <w:r w:rsidR="00F02F76">
              <w:rPr>
                <w:rFonts w:eastAsia="Calibri"/>
              </w:rPr>
              <w:t>2021-04-01</w:t>
            </w:r>
            <w:r w:rsidR="00A443B6">
              <w:rPr>
                <w:rFonts w:eastAsia="Calibri"/>
              </w:rPr>
              <w:t xml:space="preserve"> </w:t>
            </w:r>
            <w:r w:rsidR="002D776F">
              <w:rPr>
                <w:rFonts w:eastAsia="Calibri"/>
              </w:rPr>
              <w:t xml:space="preserve">  </w:t>
            </w:r>
            <w:r w:rsidR="00101DB6">
              <w:rPr>
                <w:rFonts w:eastAsia="Calibri"/>
              </w:rPr>
              <w:t xml:space="preserve">   </w:t>
            </w:r>
          </w:p>
          <w:p w:rsidR="00E20199" w:rsidRDefault="00F02F76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  <w:r w:rsidR="00A443B6">
              <w:rPr>
                <w:rFonts w:eastAsia="Calibri"/>
              </w:rPr>
              <w:t xml:space="preserve"> val.</w:t>
            </w:r>
            <w:r w:rsidR="00E20199">
              <w:rPr>
                <w:rFonts w:eastAsia="Calibri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7" w:rsidRDefault="00F02F76" w:rsidP="001446BA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Pareigybės lygis – C;</w:t>
            </w:r>
          </w:p>
          <w:p w:rsidR="00ED2BCA" w:rsidRDefault="00F02F76" w:rsidP="00ED2BCA">
            <w:pPr>
              <w:jc w:val="both"/>
            </w:pPr>
            <w:r>
              <w:rPr>
                <w:rFonts w:eastAsia="Calibri"/>
              </w:rPr>
              <w:t>išsilavinimas – ne</w:t>
            </w:r>
            <w:r w:rsidR="00ED2BC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žemesnis</w:t>
            </w:r>
            <w:r w:rsidR="00ED2BCA">
              <w:rPr>
                <w:rFonts w:eastAsia="Calibri"/>
              </w:rPr>
              <w:t xml:space="preserve"> kaip vidurinis</w:t>
            </w:r>
            <w:r w:rsidR="00A707FB">
              <w:rPr>
                <w:rFonts w:eastAsia="Calibri"/>
              </w:rPr>
              <w:t>.</w:t>
            </w:r>
            <w:r w:rsidR="00ED2BCA">
              <w:rPr>
                <w:rFonts w:eastAsia="Calibri"/>
              </w:rPr>
              <w:t xml:space="preserve"> </w:t>
            </w:r>
          </w:p>
          <w:p w:rsidR="00F02F76" w:rsidRDefault="00F02F76" w:rsidP="001446BA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DB6" w:rsidRDefault="00101DB6" w:rsidP="00147F05">
            <w:pPr>
              <w:tabs>
                <w:tab w:val="left" w:pos="4680"/>
              </w:tabs>
              <w:jc w:val="center"/>
            </w:pPr>
            <w:r>
              <w:t>Pareiginės algos pastoviosios dalies koeficientas</w:t>
            </w:r>
          </w:p>
          <w:p w:rsidR="002F2570" w:rsidRDefault="00FA0B3B" w:rsidP="00147F05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t>4,5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7" w:rsidRDefault="00B809FF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Direkto</w:t>
            </w:r>
            <w:r w:rsidR="00A443B6">
              <w:rPr>
                <w:rFonts w:eastAsia="Calibri"/>
              </w:rPr>
              <w:t xml:space="preserve">riaus pavaduotoja ugdymui Neringa </w:t>
            </w:r>
            <w:proofErr w:type="spellStart"/>
            <w:r w:rsidR="00A443B6">
              <w:rPr>
                <w:rFonts w:eastAsia="Calibri"/>
              </w:rPr>
              <w:t>Pauliukevičienė</w:t>
            </w:r>
            <w:proofErr w:type="spellEnd"/>
          </w:p>
          <w:p w:rsidR="00A443B6" w:rsidRDefault="00A443B6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El.p</w:t>
            </w:r>
            <w:proofErr w:type="spellEnd"/>
            <w:r>
              <w:rPr>
                <w:rFonts w:eastAsia="Calibri"/>
              </w:rPr>
              <w:t xml:space="preserve">. </w:t>
            </w:r>
            <w:hyperlink r:id="rId5" w:history="1">
              <w:r w:rsidRPr="007949D6">
                <w:rPr>
                  <w:rStyle w:val="Hipersaitas"/>
                  <w:rFonts w:eastAsia="Calibri"/>
                </w:rPr>
                <w:t>neringapaul@gmail.com</w:t>
              </w:r>
            </w:hyperlink>
          </w:p>
          <w:p w:rsidR="00A443B6" w:rsidRDefault="00A443B6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Tel.8458-44250</w:t>
            </w:r>
            <w:r w:rsidR="00F02F76">
              <w:rPr>
                <w:rFonts w:eastAsia="Calibri"/>
              </w:rPr>
              <w:t>,</w:t>
            </w:r>
          </w:p>
          <w:p w:rsidR="00F02F76" w:rsidRDefault="00F02F76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+370 618 02645.</w:t>
            </w:r>
          </w:p>
        </w:tc>
      </w:tr>
    </w:tbl>
    <w:p w:rsidR="00C15427" w:rsidRDefault="00C15427" w:rsidP="00C809F7">
      <w:pPr>
        <w:jc w:val="center"/>
      </w:pPr>
    </w:p>
    <w:p w:rsidR="00C809F7" w:rsidRDefault="00C15427" w:rsidP="00C809F7">
      <w:pPr>
        <w:jc w:val="center"/>
      </w:pPr>
      <w:r>
        <w:t>____________</w:t>
      </w:r>
      <w:r w:rsidR="00C809F7">
        <w:t>_____________</w:t>
      </w:r>
    </w:p>
    <w:p w:rsidR="00C809F7" w:rsidRDefault="00C809F7" w:rsidP="00C809F7">
      <w:pPr>
        <w:tabs>
          <w:tab w:val="left" w:pos="0"/>
          <w:tab w:val="left" w:pos="426"/>
          <w:tab w:val="left" w:pos="567"/>
          <w:tab w:val="left" w:pos="709"/>
        </w:tabs>
        <w:jc w:val="both"/>
      </w:pPr>
    </w:p>
    <w:p w:rsidR="002B4E95" w:rsidRDefault="002B4E95"/>
    <w:sectPr w:rsidR="002B4E95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9F7"/>
    <w:rsid w:val="00084E18"/>
    <w:rsid w:val="00101DB6"/>
    <w:rsid w:val="001446BA"/>
    <w:rsid w:val="00147F05"/>
    <w:rsid w:val="002566A8"/>
    <w:rsid w:val="002B4E95"/>
    <w:rsid w:val="002C252C"/>
    <w:rsid w:val="002C6654"/>
    <w:rsid w:val="002D776F"/>
    <w:rsid w:val="002F2570"/>
    <w:rsid w:val="004C4A70"/>
    <w:rsid w:val="00502D30"/>
    <w:rsid w:val="005469AA"/>
    <w:rsid w:val="007134D6"/>
    <w:rsid w:val="00721F7C"/>
    <w:rsid w:val="007248EF"/>
    <w:rsid w:val="008D6456"/>
    <w:rsid w:val="008F7FFE"/>
    <w:rsid w:val="009E466D"/>
    <w:rsid w:val="00A443B6"/>
    <w:rsid w:val="00A6464C"/>
    <w:rsid w:val="00A707FB"/>
    <w:rsid w:val="00B809FF"/>
    <w:rsid w:val="00C15427"/>
    <w:rsid w:val="00C809F7"/>
    <w:rsid w:val="00E20199"/>
    <w:rsid w:val="00ED2BCA"/>
    <w:rsid w:val="00F02F76"/>
    <w:rsid w:val="00F53DE0"/>
    <w:rsid w:val="00FA0B3B"/>
    <w:rsid w:val="00FE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2912E-FC88-4273-8563-837455C9D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80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E201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8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eringapaul@gmail.com" TargetMode="External"/><Relationship Id="rId4" Type="http://schemas.openxmlformats.org/officeDocument/2006/relationships/hyperlink" Target="mailto:juzintupm@gmail.co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814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Direktorius</dc:creator>
  <cp:keywords/>
  <dc:description/>
  <cp:lastModifiedBy>Direktorius</cp:lastModifiedBy>
  <cp:revision>2</cp:revision>
  <dcterms:created xsi:type="dcterms:W3CDTF">2021-03-08T10:49:00Z</dcterms:created>
  <dcterms:modified xsi:type="dcterms:W3CDTF">2021-03-08T10:49:00Z</dcterms:modified>
</cp:coreProperties>
</file>